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93" w:rsidRPr="005246D6" w:rsidRDefault="00D257D5" w:rsidP="00450193">
      <w:pPr>
        <w:jc w:val="center"/>
        <w:rPr>
          <w:rFonts w:ascii="Times New Roman" w:hAnsi="Times New Roman" w:cs="Times New Roman"/>
        </w:rPr>
      </w:pPr>
      <w:r w:rsidRPr="005246D6">
        <w:rPr>
          <w:rFonts w:ascii="Times New Roman" w:hAnsi="Times New Roman" w:cs="Times New Roman"/>
        </w:rPr>
        <w:t>План мероприятий учреждений культуры на</w:t>
      </w:r>
      <w:r w:rsidR="007F0E91">
        <w:rPr>
          <w:rFonts w:ascii="Times New Roman" w:hAnsi="Times New Roman" w:cs="Times New Roman"/>
        </w:rPr>
        <w:t xml:space="preserve"> апрель </w:t>
      </w:r>
      <w:r w:rsidRPr="005246D6">
        <w:rPr>
          <w:rFonts w:ascii="Times New Roman" w:hAnsi="Times New Roman" w:cs="Times New Roman"/>
        </w:rPr>
        <w:t>2019 года</w:t>
      </w:r>
    </w:p>
    <w:tbl>
      <w:tblPr>
        <w:tblW w:w="0" w:type="auto"/>
        <w:tblInd w:w="103" w:type="dxa"/>
        <w:tblLook w:val="04A0"/>
      </w:tblPr>
      <w:tblGrid>
        <w:gridCol w:w="2685"/>
        <w:gridCol w:w="3092"/>
        <w:gridCol w:w="6017"/>
        <w:gridCol w:w="1317"/>
        <w:gridCol w:w="1572"/>
      </w:tblGrid>
      <w:tr w:rsidR="007F0E91" w:rsidRPr="007F0E91" w:rsidTr="007F0E91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Сводный план культурно-массовых мероприятий 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и название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время и место проведения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Возрастная категория населения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Примечание (платная или бесплатная форма мероприятия) </w:t>
            </w:r>
          </w:p>
        </w:tc>
      </w:tr>
      <w:tr w:rsidR="007F0E91" w:rsidRPr="007F0E91" w:rsidTr="007F0E91">
        <w:trPr>
          <w:trHeight w:val="16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E91" w:rsidRPr="007F0E91" w:rsidTr="007F0E91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"Любимые художники Башкирии", праздничный концерт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03.04.2019г,  зал РДК 13.00ч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 "Лизун своими руками", игровая комната "Беби тайм"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3.04.2019г. Фойе РДК в 15.00ч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 для детей "Угадай мелодию"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4.04.2019г.11.04.2019г.,18.04.2019г.,25.04.2019г фойе РДК 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100-летию Республики Башкортостан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5.04.2019г. зал РДК 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комната для детей " Беби тайм"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6.04.2019г., 13.04.2019г.6.04.2019г.6.04.2019г.. фойе РДК, 14-00ч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"Смайлик вечеринка"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10.04.2019г. Фойе РДК, 15.00ч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8715A8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5A8" w:rsidRPr="007F0E91" w:rsidRDefault="008715A8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5A8" w:rsidRPr="007F0E91" w:rsidRDefault="008715A8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Зональный конкурс баянистов «Серебряные планки» им. В. Декало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5A8" w:rsidRPr="007F0E91" w:rsidRDefault="008715A8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11.04.2019 г, зал РДК, 11.00 ч.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5A8" w:rsidRPr="007F0E91" w:rsidRDefault="008715A8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5A8" w:rsidRPr="007F0E91" w:rsidRDefault="008715A8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"Шаромания"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17.04.2019г.фойе РДК 15.00ч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Гала-концерт фестиваля детского творчества "Весенний звездопад"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8715A8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19.04.2019г. Зал РДК, 18</w:t>
            </w:r>
            <w:r w:rsidR="007F0E91"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муниципальных служащих к 100-летию 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20.04.2019г. зал РДК, 11-00ч.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 посвященный международному Дню танца. "Этот прекрасный мир танца"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26.04.2019г. Зал  РДК 19.00ч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"Баттл"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6.04.2019, 13.04.2019,19.04.2019,20.04.2019, 27.04.2019г. Фойе РДК 18.00ч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 "Зажигаем"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7.04.2019, 14.04.2019,21.04.2019, 27.04.2019г. Фойе РДК 18.00ч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любителей кино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3.04.2019, 6.04.2019, 10.04.2019,13.04.2019,17.04.2019,20.04.2019,24.27.04.2019, 15-00ч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акция "Библионочь"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20.04.2019,фойе РДК, 19:00ч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 - игровая программа " Смех до слез"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1.04.2019г. 17.00ч.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 конкурсная программа " А ну-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бабушки"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1.04.2019г. 19.00ч.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 В мире детских книг"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2.04.2019г. 12.00ч.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" Перелетные птицы"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4.04.2019г. 12.00ч.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платный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 Поверь, что ты не одинок"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4.04.2019г. 18.00ч.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платный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игровая программа " Спорт - дорога к здоровью"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5.04.2019г. 15.00ч. Площадка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 Скажи наркотикам - НЕТ!"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9.04.2019г. 19.00ч.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 Золотая маска"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10.04.2019г. 19.00ч.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платный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- игровая программа " Космическое путешествие"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12.04.2019г. 16.00ч.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 Твори добро"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13.04.2019г. 19.00ч.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 Уроки дружбы"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16.04.2019г. 12.00ч.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 Берегите природу"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18.04.2019г. 19.00ч.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- развлекательная программа " Природа родной Башкирии"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23.04.2019г. 19.00ч.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 Даешь молодежь"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24.04.2019г. 19.00ч.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" Кому за 50"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28.04.2019г. 18.00ч.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платный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вечер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6,7,13,20,21,27 апреля 2019г. 20.00ч.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платный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Атаршинский сельский Дом культуры (с. Атарша, ул. Школьная,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"Дружно посмеемся" Игровая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02.04.19  15:00 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"Светлая Пасха" Развлекательная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04:04.19  15:00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"Смеяться разрешается" Музыкально-развлекательная программа.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06.04.19 20:00 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"Кто быстрее и сильнее" Спортивная программа.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07.04.19  16:00 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"Мы за ЗОЖ" Спортивная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11.04.19 17:00  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"Полет в космос"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онно-просветительская программа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Космонавтики, 85-летию Ю.Гагарина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12.04.19  15:00 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"Библионочь"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 20:00 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"Отдохнем,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развеемся" Вечер отдыха.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23.04.19  16:00 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 кругу друзей" Вечер отдыха.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25.04.19  19:00 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"Музыка нас связала" Музыкально-развлекательная программа.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27.04.19  19:00 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"Душа танца" 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льно-развлекательная программа, п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освященная дню танца.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29.04.19  15:00 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"Весна-красна" Развлекательная программа.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30.04.19  15:00 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вечера "Закружимся в танце"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05,06,12.13.19.20,26,27.04.2019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 ,1А)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"Нам без шуток - никуда"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01.04.2019,  15:00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"Сказка про заблудившегося Деда Мороза"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02.04.2019, 15.00 ч.,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развлекательная программа "Мама, папа ,я -спортивная семья"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04.04.2019, 16.00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"Приглашение на огонек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05.04.2019, 16.00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"Он сказал поехали"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12.04.2019, 16.00,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"Я -щедрая Башкирская земля"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17.04.2019, 15.00 ,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"Библионочь"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19.04.2019, библиотека, 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"Сбережём свой край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22.04.2019, 16.00,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"Выбираем дорогу в жизнь"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26.04.2019, 15.00,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"Мы приглашаем вас в театр"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30.04.2019, 16.00,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"Танцевальный коврик"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27.04.2019,20.00,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"Танцекардия"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06,13,20,27.2019 г.,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07,14,21,28.04.2019 г,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Вечеринка "Караоке"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1.04.2019, в 20.00,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"Эко-мода"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 , 16.00,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тамбурной вышивке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3.04.2019,16.00,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дороге к доброму здоровью» беседа с медработником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8.04.2019,15.00,зал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«Вам года не беда, коль душа молода…»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18.04.2019, 16.00,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тех кому за.. «Нескучный вечерок»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09.04.2019, 17.00,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 "Веселый переполох"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1.04.2019,  18:00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7F0E91" w:rsidRPr="007F0E91" w:rsidTr="007F0E91">
        <w:trPr>
          <w:trHeight w:val="76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Познавательная программа "Птичий переполох"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2.03.2019 г., 12.00 ч., Детская комната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 программа "Час веселого настроения"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5.04.2019 г., 16.00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программа "Эти разноцветные мячи"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7.04.2019.11.00ч.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Торжественное открытие конкурса "Моя семья- мое богатство"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04. 2019.,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"Человек, вселенная, космос"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12.04.2019.,фойе 16.00ч.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"Игра-веселая пора"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14.04.2019., фойе 15.00ч.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"Нам возраст не помеха"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16.04.2019.,фойе 11.30ч.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пожилые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вательная программа:" Библио ночь"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20.04.19.фойе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вательная программа ко Дню памяти ликвидаторов на Чернобыльской АЭС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26.04.19.фойе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программа"Танцевальный бум"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29.04.2019.фойе,15-00.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вательная программа:"Час земли"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30.04.19.фойе.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Танцевальные вечера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3.04,7.04,8.04,16.04,23.04,30.042019.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"Улыбка до ушей"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02.04.2019г,14:00ч.фойе.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"Ларец игр"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04.04.2019,14:00ч.фойе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"Юморина по нашему"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05.04.2019г,20:00ч.зал.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"Как сохранить здоровье нам"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07.04.2019г,15:00ч.кружковая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"Театруля"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 г,12:00ч..школа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кательная программа"Праздник веснушки"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13.04.2019г,20:00ч.зал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"Старое фото"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14.04.2019г,15:00ч.кружковая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"Банные сражения"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16.04.2019 г,15:00ч,фойе.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"Не зевай"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16.03.2019г,19:00ч.фойе.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"Призвание Родине служить"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 2019 г,19:00 ч,фойе.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"Мы пригашаем вас в театр"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20.04.2019г,20:00ч,д.сад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"Праздник вербы"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21.04.2019 г 15:00ч.кружковая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"Спички -детям не игрушки"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23.04.2019г,15:00 ч,фойе.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кукольного театра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25.04.2019г,14:00ч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кукольного театра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26.04.2019,12:00ч.д.сад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"Девичник"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27.04.2019г, 20:00ч, фойе.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Концертная программа "Пасхальные перезвоны"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28.04.2019г,12:00ч,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06,13,20,21,27,.04.2019г,фойе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Международному дню птиц "Лети птичка"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02.04.19г.,14:00ч., 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"Краски театра"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04.04.19г.,12:00ч., 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Спектакль"Апрельский хохмодром"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05.04.19г.,19:30ч.,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 программа  ко Дню здоровья "Это ведь полезно о своих забыть болезнях"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07.04.19г.,14:00ч.,зрит.зал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"Азбука пешехода"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09.04.19г.,14:00ч.,зрит.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программа, посвященная  международному Дню освобождения узников фашистских концлагерей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11.04.19г.14:00ч., 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, посвященная Дню космонавтики "Летим в космос!"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12.04.19г.,14:00ч.,зрит.зал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Международному дню птиц "Лети птичка"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15.04.19г.,12:00ч.,зрит.зал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"Первоцветы мира"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19.04.19г.,14:00ч.,зрит.зал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"Библионочь"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20.04.19г.,18:00ч.,зрит.зал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"Би и Бом в стране Циркуляндии"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23.04.19г.,14:00ч.,зрит.зал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"Нескучный вечер"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25.04.19г.,18:00ч.,зрит.зал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программа"Алкоголь-коварный враг"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26.04.19г.,14:30ч.,зрит.зал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 "Светлый праздник Пасхи"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28.04.19г.,12:00ч.,зрит.зал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танца "В ритме"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29.04.19г.,19:30ч., 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концерт  НФК "Родные напевы" в социальном  приюте "Возьмемся за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руки, друзья!"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30.04.19г.,12:00ч.,соц. приют с. Ногуши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06,07,13,14,20,21.04.19г.,21:00ч,зрит.зал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Левальский сельский Дом культуры (с. Левали, ул. Мира, 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смеха. Игровая программа" Смех без помех"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 г,   19:00 ч,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 игровая программа" Весь апрель-никому не верь"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 г,   16:00 ч,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программа" Апрель-всему году ключ"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 г,   16:00 ч,         каб.№1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программа" Пришел к нам в гости Ералаш"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 г,    16:00 ч,           каб.№1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ко дню космонавтики" Экскурсия к звездам"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 г,   16:00 ч,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программа" Космическая Одиссея"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11.04.2019 г,   16:00 ч,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программа" Первые герои космических простор"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г,   20:00 ч,          каб.№1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отдыха" Веселье да смех у нас лучше всех"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14.04.2019 г,   19:00 ч,          з.зал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программа" Тихо в сказку дверь открой"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 г,   16:00 ч, 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развлекательная программа" Здоровью скажем 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 г,   16:00 ч,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отдыха" Кому за 30..."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21.04.2019 г,    20:00 ч, 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программа" Прекрасны солнце, воздух и вода- прекрасна вся моя Земля"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 г,   16:00 ч,             каб."1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представление" Пасхальный агнец"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28.04.2019 г,    12:00 ч,         з.зал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танца.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Танцевально- развлекательная программа" Ритмы планеты"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29.04.2019 г,    19:00 ч, 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беседа" Я выбираю здоровье"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 г,   16:00 ч,          каб.№1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Танцевально- развлекательная программа" Танцуем все"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05,19,26.04.2019 г,   16:00 ч,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6,13,20,27.04.2019 г,  20:00 ч,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Акция" Библионочь". Литературный час" Любимая классика"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 г,    20:00 ч, 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Майгазинский сельский дом культуры ( с. Майгаза, ул. Мира,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"Весеннее настроение"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1.04.2019г. СДК з-з 18.00ч.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"Смеяться разрешается"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3.04.2019г. СДК фойе18.00ч.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"Мы за здоровый образ жизни" посвященный дню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5.04.2019г. СДК з-з 16.00ч.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"Моря, озера, реки"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9.04.2019г.СДК з-з 16.00ч.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 — развлекательная программа "Кружимся в танце" посвященная Международному дню танца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11.04.2019г.СДК фойе 19.00ч.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 — познавательная программа "Звездная планета" посвященная Дню космонавтики.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12.04.2019г. СДК з-з 16.00ч.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" Побьем рекорды"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14.04.2019г.СДК фойе 17.00ч.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"Поси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дим, развеемся"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16.04.2019г.СДК з-з 12.00ч.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"Во имя добра и милосердия"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18.04.2019г. Посещение на дому 16.00ч.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"Библиосумерки - 2019"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20.04.2019г. Библиотека 20.00ч.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Мы против Терроризма" Познавательная программа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23.04.2019г. СДК з-з 14.00ч.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"Пасхальные гуляния"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28.04.2019г. СДК площадь 15.00ч.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5,6,12,13,19,20,26,27.04.2019г. СДК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Нижнеутяшевский сельский Дом культуры (с. Нижнее Утяшево, ул. Победы, 8)-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«Шатлык йыры»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03.04.2019г., 16:00ч.,Фойе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«Молодежный экстремизм: формы проявления, профилактика»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04.04.2019г., 16:00ч.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игровая дискотека: «Весна, каникулы, ура!!!»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05.04.2019г., 15:00ч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«Улыбка до ушей».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06.04.2019г., 15:00ч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«Смешарики»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10.04.2019г., 15:00ч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«Спасти и  сохранить»,  посвященный Международному дню  Земли.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12.04.2019г., 15:00ч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«Звездный час»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13.04.2019г., 15-00ч.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вечер, посвященный Всемирному Дню Здоровья «Движение – это жизнь»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24.04.2019г., 20:00 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«Аулак»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25.04.2019г., 20:00 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на улице "Веселые старты"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26.04.2019г., 16:00 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«Да – здоровью, да –мечте, да – любви и красоте»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26.04.2019г., 20:00 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«Улыбка до ушей».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27.04.2019г., 16:00 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«Шире круг»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27.04.2019г., 21:00 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«Кому за ...»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28.04.2019г., 21:00 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«Посиделки у самовара»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Развлекательная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28.04.2019г., 20:00 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«День танца»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30.04.2019г., 20-00ч.Фойе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Познавательная программа ко Дню здоровья «Будьте здоровы!»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30.04.2019г., 21:00 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13.04.2019г., 20.04.2019г., 27.04.2019г., 21:00 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«Солнечный клоун»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01.04.2019г., 11:00 ч., фойе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«Птицы  - наши друзья!», посвященная Международному дню птиц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01.04.2019г., 16:00 ч., фойе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«По мудрым страницам басен Крылова», посвященное Неделе детской книги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02.04.2019г., 16:00 ч., фойе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-развлекательная программа «Здоровая семья — здоровая Россия!», посвященная Всемирному дню здоровья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05.04.2019г., 17:00 ч., площадка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«Мелодии весны»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06.04.2019г., 21:00 ч., фойе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«На приеме у Айболита», посвященная Всемирному дню здоровья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09.04.2019г., 16:00 ч., фойе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 «Как сохранить здоровье»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10.04.2019г., 11:00 ч., фойе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 — познавательная программа  «К космическим далям — вперед!», посвященная Дню космонавтики.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12.04.2019г., 16:00 ч., фойе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«Азбука безопасности»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16.04.2019г., 16:00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«Апрель, апрель, звенит капель!»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19.04.2019г., 16:00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 Библионочь»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20.04.2019г., 17:00 ч.,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«Вербное воскресение»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21.04.2019г., 12:00 ч., фойе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праздник «Пусть будет мир прекрасен!»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23.04.2019г., 16:00 ч., фойе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 — развлекательная программа «В вихре танца», посвященная Международному дню танца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27.04.2019г., 21:00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«Пасхальная радость»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28.04.2019г., 12:00 ч., площадка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«Кошкин дом»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30.04.2019г., 16:00 ч., фойе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7,13,14,21,28.04.2019г., 21:00 ч., фойе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Старобелокатайский 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"День смеха"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3.04.19; 17:00;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"К звездам"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12.04.19; 17:00;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 "День улыбок"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19.04.19; 17:00;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"День танцев"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27.04.2019 г., 17.00 ч.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"Смех, да и только"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 г., 20.00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"Сказочная мультимания"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 г., 15.00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программа "Чти прошлое, твори настоящее"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 г., 15.00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"Радужная олимпиада" посвященная всемирному Дню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 г., 16.00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"Ларец народных сказок"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 г., 16.00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"Ретро-ритмы"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11.04.2019 г., 19.00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программа "Через терни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звездам" посвященная к Дню космонавтики.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г., 15.00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"По дороге к доброму здоровью"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14.04.2019 г., 16.00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 мультфильмов "Сказки всем на удивление"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 г., 16.00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 для тех кому за…"Не скучный вечерок"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 г., 20.00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"Без песен нам прожить нельзя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 г., 19.00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"День вежливости"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 г., 17.00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"Сделаем краше село наше" посвященная Дню Земли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 г., 15.00 ч., село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"Хочу все знать"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 г., 16.00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 "Любовь волшебная страна"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 г., 21.00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"Волшебный мир танца"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 г., 21.00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"Сказочная поляна"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30.04.2019г., 16.00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05,06,12,13,19,20.04.2019 г.,21.00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Яныбаевский СДК с.Яныбаево ( Центральная 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 Вокруг смеха"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2.04.19.19-00час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 игровая программа " Азбука пешехода"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3.04.19г. 16-00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" Мультфильмы"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5.04.16-00час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 Язгы матур кон"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6.04.19г.19-00час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программа" Тайна далекой планеты"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9.04. 17-00час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"  Безгэ кунелле"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10.04.19г.15-00час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памяти посвященный Международному Дню освобождения узников фашистких концлагерей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11.04.16-00час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 В космос всем открыта дверь- свои знания проверь"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12.04.17-00час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 развлекательная программа " Весенние перезвоны"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 20-00час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 Кот в мешке"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16.04.17-00час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 Возьмемся за руки, друзья"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17.04.19г.15-00час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 Мастера выдумчики"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19.04.17-00ч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 викторина" Береги свою планету с теплым именем -Земля"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20.04.17-00час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" Яратам hине , Тыуган ил"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23.04.19 18-00час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 Танцующее поколение"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24.04.19.18-00час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Любимый праздник -именины" ( о правилах поведения в гостях)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26.04.19г. 18-00час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вечеринки"Танцуют все"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6-7;13-14;20-21;27-28- 20-00час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Абсалямовский сельский клуб (д.Абсалямово,ул.им.М Шаймуратов 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 1 апреля - никому не верю»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 18.00 сельский клуб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«Подари другу улыбку»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05.04.2019.18.00 сельский клуб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 Здоровая семья-здоровая Россия»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 20.00 сельский клуб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«Первый космонавт"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12.00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 Уроки танца"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 18.00 сельский клуб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"Дела житейские"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26.04.2019г 15.00 сельский клуб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06.,13.,20.,27.,28.04.2019г 22.00 сельский клуб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Апутовский СК Салавата Юлаева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 "Наши пернатые друзья"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 год   13.00 ч. 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ко дню смеха " Веселый ералаш!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 год. 19.00 ч. 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"Битва чтецов"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 год 13.00 ч. 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"День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 год 14.00 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 игровая программа "Наша вселенная"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год  15.00.ч.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 "Мы спортивная семья"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 год  18.00.ч. 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программа, посвященная М,Кариму "Поэт, писатель, патриот"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 год  19.00 ч  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"Природа просит защиты"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 год  19.30 ч.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"Жизнь прекрасна" Не потрать её напрасно"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 год  20.00 ч. 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06,13,14,20,27. 04.2019 год  21.00.ч. 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Ашаевский сельский клуб (д. Ашаево, ул. Школьная,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"Смеяться разрешается 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01.04.2019г. Зал 21.00ч.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"Детская литература Мустая Карима"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02.04.2019г библиотека, зал 16.00ч.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06.04; 13.04; 20.04; 27.04.2019г.зал 21.00ч.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"Будьте здоровы!"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07.04.2019г. Зал 20.00ч.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"Ну-ка, все вместе!"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12.04.2019г. Зал 21.00ч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"Классики"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17.04.2019г. Детская площадка 16.00ч.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праздник "Какук-сае"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19.04.2019г. Зал  15.00ч.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"Лейся, песня!"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26.04.2019г. Зал 21.00ч.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 Башкирский перепляс!"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28.04.2019г. Зал 20.00ч.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Верхнеутяшевский сельский клуб (д. Верхнеутяшево, ул. Ахтяма Газизова,  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«Смешные игры».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04.04.2019г., 15:00ч.Зал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и рисунков «История моей семьи»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05.04.2019г., 15:00ч.Зал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«Поделись улыбкой с другом».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10.04.2019г., 15:00 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"Веселая семейка"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11.04.2019г., 15:00 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"Играй, танцуй, веселись».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12.04.2019г., 20:00ч.Зал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«Молодежный экстремизм: формы проявления, профилактика»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17.04.2019г., 15:00ч.Зал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"Дискотека 80-х".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18.04.2019г., 15:00ч.Зал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06.17.2019г., 13.17.2019г. 20.04.2019г., 20:00ч.Зал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"Юмор-это смех!"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3.04.19; 20:00;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"Природа и жизнь"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Конкурсно-развлекательная программа "Марафон сказок"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программа "Спорт! Спорт! Спорт!"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"Огонь-друг, огонь-враг"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"Самый умный"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программа "Весёлые старты"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Конкурсно-развлекательная программа "Танцуйте вместе с нами!"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25.04.19; 20:00;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Танцевальные вечера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6,13,20,27.04.19; 21:00;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Карантравский сельский клуб(ул.Центральная,38)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программа"Смех для всех"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01.04.2019г.,19-00ч.,фойе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здоровья"Зарница"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07.04.2019г.,16-00ч.,фойе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программа" У природы нет плохой погоды"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10.04.2019г.,18-00ч.,фойе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программа"Полеты в вышину!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12.04.2019г.,16-00ч.,фойе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программа"Дружная семейка"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17.04.2019г.,16-00ч.,фойе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Библио-ночь.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программа"Сказка мудростью богата"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20.04.2019г.,19-00ч.,фойе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программа"Следопыт"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24.04.2019г.,16-00ч.,фойе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программа"Головоломки,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27.04.2019г.,20-00ч.,фойе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танца.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программа"Зажигай!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28.04.2019г.,15-00ч.,фойе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программа" Чудная страна"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30.04.2019г.,10-00ч.,фойе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06.04.2019г.,19.04.2019г.,21-00ч.,фойе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программа"Посмеемся вместе"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1.04.2019г   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Познавательная программа"День птиц"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4.04.2019г   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Познавательная программа "День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7.04.2019г   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программа" Детское караоке"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   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программа"День космонавтики"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12.04.2019г  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Познавательная программа"ЗОЖ"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16.04.2019г  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программа"веселые старты"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18.04.2019г   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Акция"Библионочь"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20.04.2019   20:00-24:00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Праздник"Пасха"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28.04.2019г  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Танцевальный вечер"День танца"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29.04.2019г  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1,14,21,29. с 20:00-24:00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Краснопахарьский сельский клуб (д. Красный пахарь, ул.Рахимова,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"Смехотерапия"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 зал 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"Кукловод"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 зал  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"По дороге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 зал  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 программа «Страна Здоровья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 зал  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"Весенние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 14:00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вечер"Рождение земли"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20:00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«башкорт бейеу кое»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29.04.2019 20:30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 «Давайте жить чище 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 10:00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01,13,24,28; 20:00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программа"Осторожно!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Розыгрыш первоапрел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01.04.19.15.00.зал.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программа"Состязание здоровячков"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05.04.19.15.00зал..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дискотека"Вместо сигарет -конфета"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06.04.19.20.00.зал.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07.04.19.20.00.зал.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программа"Что?Где?Когда?"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10.04.19.15.00.зал.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 "Здоровье не купишь"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12.04.19.15.00.зал.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13.04.19.20.00.зал.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дискотека"Не пробовать !Не начинать!"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14.04.19.20.00.зал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программа"Весенние хлопоты"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17.04.19.15.00.зал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программа"Прыг-скок""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19.04.19.15.00.зал.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20.04.19.20.00.зал.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27.04.19.20.00.зал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Соколинский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"День смеха"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3.04.19; 17:00;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"К звездам"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12.04.19; 17:00;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"День улыбок"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19.04.19; 17:00;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"День танцев"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27.04.2019 г., 17.00 ч.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вечер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6,13,20,27.04.2019 г. 21.00 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Старомаскаринский сельский клуб (д. Старая Маскара , Арслана Мубарякова, 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"Посмеёмся от души"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 г. 20:00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"Веселые сказки" ко дню детской книги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 г. 15:00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"День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 г. 16:00,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программа "Приходит к каждому весна"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г. 20:00,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"К звездам"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г.  16:00,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"Библионочь"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20.04.2019 г. 19:00, зал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"Чистая деревня"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 г. 14:00, территория деревни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 "Танцуй пока молодой"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06.04.2019, 13.04.2019, 20.04.2019, 27.04.2019,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"День танца - "Приглашаем на белый танец"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27.04.2019 г, 20.00 ч.,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"Ха-хатушки!"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1.04.19; 18:00;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"Пернатые друзья"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"В мире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программа, посвящённая Дню космонавтики "Весёлый звездолёт"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Конкурсно-развлекательная программа "Забавный кавардак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программа, посвящённая Международному дню Земли "Земля наш общий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21.04.19; 18:00;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Конкурсно-познавательная программа "Пасхальный звон"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28.04.19; 12:00;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отдыха, посвящённый Международному дню танца "В ритме танца"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29.04.19; 19:00;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6,13,20,21,27,28.04.19; 21:00;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программам "Птицы -наши лесные доктора 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03.04.19г.                      Зал.                                 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 "Театр и мы  в маске   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05.04.19г.                       Зал.                                      20:00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 "Детство наше детство !  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10.04.19г.                              Зал.                                   19:00.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"Звезды и космос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12.04.19г.                                                зал.       20:00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"Самые ловкие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17.04.19г.   Площадка     16:00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"Давайте , посмеемся вместе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19.04.19г.                        Зал.                                             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"Нужно беречь природу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24.04.19г.                      лес .                                         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"Родной мой край -  горжусь тобой."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26.04.19г.                              Зал.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Танцевальная вечера "Танцуют все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06;13;20;27.04.19г. Зал. 20:00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Шакарлинский сельский клуб ( д. Шакарла ул. Советская, 15 )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"Давайте посмеёмся, удаче улыбнёмся"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  20:00,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"Здравствуй птичья страна"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  15:00,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"Страна пернатых"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  15:00,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  20:00,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развлекательная программа "Здоровая семья - здоровая Россия"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  12:00,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"В космическом времени Вселенной"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 15:00,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13.04.2019  20:00,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"По мудрым страницам русских народных сказок"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14.04.2019  12:00, улица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- игровая  программа "Если Вас пригласили в гости"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  20:00,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8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"Азбука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  15:00,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 "Библиосумерки. Саквояж с чудесами"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  20:00,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 "Мы и сегодня слышим сквозь года Чернобыля трагические звоны"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  15:00,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"Танцы народов мира"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  20:00,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"Пасхальная радость"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  15:00,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</w:tbl>
    <w:p w:rsidR="002A35E8" w:rsidRPr="005246D6" w:rsidRDefault="002A35E8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35E8" w:rsidRPr="005246D6" w:rsidRDefault="002A35E8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50193" w:rsidRPr="005246D6" w:rsidRDefault="00450193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35E8" w:rsidRPr="005246D6" w:rsidRDefault="002A35E8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1580" w:type="dxa"/>
        <w:tblInd w:w="93" w:type="dxa"/>
        <w:tblLook w:val="04A0"/>
      </w:tblPr>
      <w:tblGrid>
        <w:gridCol w:w="498"/>
        <w:gridCol w:w="3248"/>
        <w:gridCol w:w="3489"/>
        <w:gridCol w:w="1896"/>
        <w:gridCol w:w="2635"/>
      </w:tblGrid>
      <w:tr w:rsidR="007F0E91" w:rsidRPr="007F0E91" w:rsidTr="007F0E91">
        <w:trPr>
          <w:trHeight w:val="315"/>
        </w:trPr>
        <w:tc>
          <w:tcPr>
            <w:tcW w:w="1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Сводный план   МБУК МЦБ им.Ф.Н.Баишева на апрель 2019 г. </w:t>
            </w:r>
          </w:p>
        </w:tc>
      </w:tr>
      <w:tr w:rsidR="007F0E91" w:rsidRPr="007F0E91" w:rsidTr="007F0E91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 мероприятия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 категория</w:t>
            </w:r>
          </w:p>
        </w:tc>
      </w:tr>
      <w:tr w:rsidR="007F0E91" w:rsidRPr="007F0E91" w:rsidTr="007F0E91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Центральная библиотека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7F0E91" w:rsidRPr="007F0E91" w:rsidTr="007F0E91">
        <w:trPr>
          <w:trHeight w:val="6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 игровая программа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"Международный День птиц"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4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"Птицы в нашей жизни"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4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полезных советов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"Книга на службе здоровья"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7F0E91" w:rsidRPr="007F0E91" w:rsidTr="007F0E91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песня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пою, я живу"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4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моды.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7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"День космонавтики. Герои космоса"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"Освоение космоса"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Информационно-библиографический урок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в сети интернет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"Возраст тревог: подросток, закон, общество"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читательская конференция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"Честь"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5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"Библионочь 2019"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воспоминаний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"Международный день театра"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час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"Чувства, окрыленные рифмой" с участием Субботина А.Г.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7F0E91" w:rsidRPr="007F0E91" w:rsidTr="007F0E91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информации башкирской литературы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таланты моей родины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урок по А.Суворову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героях былых времён"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"Танковые сражения ВОВ"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гордости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"Он первым двери космоса открыл"06.03.2019г.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"Это всё кошки"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6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рассказов Драгунского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"Дениска и его друзья"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творчества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"Листая Андерсена"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по Игебаеву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"Щедрый дар Абдулхак-бабая"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стихов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Войнам - нет!"                               22.04.2019г.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с "Сударушками"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"Песня в бой ведёт"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</w:p>
        </w:tc>
      </w:tr>
      <w:tr w:rsidR="007F0E91" w:rsidRPr="007F0E91" w:rsidTr="007F0E91">
        <w:trPr>
          <w:trHeight w:val="4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по М.Кариму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"Гордость нашей литературы"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формуляров 4а кл.шк.№2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"Читать-это модно!"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Атаршинская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6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недели детской книги: Интеллектуальная игра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«Крылатые соседи, пернатые друзья»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6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Литературно-сказочный час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«Волшебное путешествие в страну сказок»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5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 больница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«Живи долго, Книга!»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 музыкальная композиция  ( к 100- летию со дня рождения М.Карима)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 выпускаю из груди»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7F0E91" w:rsidRPr="007F0E91" w:rsidTr="007F0E91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Ашаевская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 здоровья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</w:tr>
      <w:tr w:rsidR="007F0E91" w:rsidRPr="007F0E91" w:rsidTr="007F0E91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знакомства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театрального искусства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</w:tr>
      <w:tr w:rsidR="007F0E91" w:rsidRPr="007F0E91" w:rsidTr="007F0E91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Айдакаевская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 экскурсия 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Мы едем в театр"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4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экологии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"Наш дом под крышей голубой"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6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"Спаси жизн-стань донором"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7F0E91" w:rsidRPr="007F0E91" w:rsidTr="007F0E91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Белянковская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7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Смеха: «Нам без шуток - никуда!»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</w:tr>
      <w:tr w:rsidR="007F0E91" w:rsidRPr="007F0E91" w:rsidTr="007F0E91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лет Н.В. Гоголь (1809—1852) «Одинокий гений»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7F0E91" w:rsidRPr="007F0E91" w:rsidTr="007F0E91">
        <w:trPr>
          <w:trHeight w:val="7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детской книги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к нам приходят в дом»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10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Всемирному дню здоровья: «Приглашение на Огонёк Здоровья»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5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 сказал: Поехали!!!»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</w:tr>
      <w:tr w:rsidR="007F0E91" w:rsidRPr="007F0E91" w:rsidTr="007F0E91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со дня рождения А. З. Асфандиярова (1934), башкирского историка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7F0E91" w:rsidRPr="007F0E91" w:rsidTr="007F0E91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щедрая Башкирская земля…»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классы</w:t>
            </w:r>
          </w:p>
        </w:tc>
      </w:tr>
      <w:tr w:rsidR="007F0E91" w:rsidRPr="007F0E91" w:rsidTr="007F0E91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«Библионочь — 2019»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11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лет Уильям Шекспир (1564—1616)«Весь мир – театр, все люди в нём – актёры»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7F0E91" w:rsidRPr="007F0E91" w:rsidTr="007F0E91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земли: «Сбережём свой край»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классы</w:t>
            </w:r>
          </w:p>
        </w:tc>
      </w:tr>
      <w:tr w:rsidR="007F0E91" w:rsidRPr="007F0E91" w:rsidTr="007F0E91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«Выбираем дорогу в жизнь»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</w:tr>
      <w:tr w:rsidR="007F0E91" w:rsidRPr="007F0E91" w:rsidTr="007F0E91">
        <w:trPr>
          <w:trHeight w:val="5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вечер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приглашаем вас в театр»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Емашинская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"Смеяться право не грешно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6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Краеведческая беседа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вырос здесь и край мне этот очень дорог"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5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"Вы в праве знать о праве"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-путешествие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 Незнайкой на Луну"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"Узоры земли прекрасной"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"Вот и Пасха запах воска и горячих куличей"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5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Искушинская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 экскурсия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Мы едем в театр"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"Золотая хохлома"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7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Час экологии (ко дню экологических знаний)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"Наш дом под крышей голубой"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"Спаси жизнь- стань донором"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7F0E91" w:rsidRPr="007F0E91" w:rsidTr="007F0E91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Веселый Городец"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Карантравская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4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"Книги-юбиляры года"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4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"Здравствуйте, пернатые"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6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"Птички-невелички"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6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"Всеми известный башкирский писатель М.Карим"!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Карлыхановская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Эко-выставка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«Трели звонкие звучат»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10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лет со дня рождения русского и украинского писателя Н.В.Гоголя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«Чему смеетесь? Над собой смеетесь!»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«Веселись детвора в праздник смеха и добра» 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"Затейники"</w:t>
            </w:r>
          </w:p>
        </w:tc>
      </w:tr>
      <w:tr w:rsidR="007F0E91" w:rsidRPr="007F0E91" w:rsidTr="007F0E91">
        <w:trPr>
          <w:trHeight w:val="73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Увлекательное путешествие – библиоквест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страны здоровья»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по медицине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здоровью с книгой»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«Космическая одиссея»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7F0E91" w:rsidRPr="007F0E91" w:rsidTr="007F0E91">
        <w:trPr>
          <w:trHeight w:val="6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Научно-познавательная игра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«Чтобы космонавтом стать, надо очень много знать»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состязание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«Битва талантов»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Библионочь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"Общение"</w:t>
            </w:r>
          </w:p>
        </w:tc>
      </w:tr>
      <w:tr w:rsidR="007F0E91" w:rsidRPr="007F0E91" w:rsidTr="007F0E91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Книжно-иллюстративная выставка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«Пасхальный перезвон»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7F0E91" w:rsidRPr="007F0E91" w:rsidTr="007F0E91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Майгазинская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«Читая Гоголя, мы узнаем себя», посв. 210-летию со дня рождения Н.В.Гоголя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Юношество </w:t>
            </w:r>
          </w:p>
        </w:tc>
      </w:tr>
      <w:tr w:rsidR="007F0E91" w:rsidRPr="007F0E91" w:rsidTr="007F0E91">
        <w:trPr>
          <w:trHeight w:val="5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зверей и птиц сходит со страниц»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304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113040"/>
                <w:sz w:val="24"/>
                <w:szCs w:val="24"/>
                <w:lang w:eastAsia="ru-RU"/>
              </w:rPr>
              <w:t>«Это знают все вокруг, что здоровье лучший друг»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«Клубок, крючок и спицы в руках у мастерицы»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чудес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«Космическое «Поле чудес»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6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информации»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«Страницы этих книг — история сама"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«Огонь друг или враг»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7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поэт и драматург  У. Шекспир»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Юношество </w:t>
            </w:r>
          </w:p>
        </w:tc>
      </w:tr>
      <w:tr w:rsidR="007F0E91" w:rsidRPr="007F0E91" w:rsidTr="007F0E91">
        <w:trPr>
          <w:trHeight w:val="4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«Театр, где играем мы»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Ногушинская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 праздник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 на книжкины  именины  собрались сегодня все мы»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6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 советов на здоровье» (к Всемирному дню здоровья)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 - час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 Дети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 вечер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на камне» (100-летие М.Карима)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творчества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«Диво-дивное, чудо-чудное»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7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 общения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  пожмем друг  другу руки»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 Инвалиды</w:t>
            </w:r>
          </w:p>
        </w:tc>
      </w:tr>
      <w:tr w:rsidR="007F0E91" w:rsidRPr="007F0E91" w:rsidTr="007F0E91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читатели</w:t>
            </w:r>
          </w:p>
        </w:tc>
      </w:tr>
      <w:tr w:rsidR="007F0E91" w:rsidRPr="007F0E91" w:rsidTr="007F0E91">
        <w:trPr>
          <w:trHeight w:val="7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– игра  викторина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 сундучок»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«Помним.Славим.Гордимся»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читатели</w:t>
            </w:r>
          </w:p>
        </w:tc>
      </w:tr>
      <w:tr w:rsidR="007F0E91" w:rsidRPr="007F0E91" w:rsidTr="007F0E91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Соколинская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4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космических просторах"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 - 2019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"Магия театра"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населения </w:t>
            </w:r>
          </w:p>
        </w:tc>
      </w:tr>
      <w:tr w:rsidR="007F0E91" w:rsidRPr="007F0E91" w:rsidTr="007F0E91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посиделки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"Встречаем Пасху"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населения </w:t>
            </w:r>
          </w:p>
        </w:tc>
      </w:tr>
      <w:tr w:rsidR="007F0E91" w:rsidRPr="007F0E91" w:rsidTr="007F0E91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Старобелокатайская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7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просмотр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 любовью каждая строка"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01.04.-30.01.2019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7F0E91" w:rsidRPr="007F0E91" w:rsidTr="007F0E91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Выставка-информация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от болезней всех полезней…»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03.04.-08.04.2019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7F0E91" w:rsidRPr="007F0E91" w:rsidTr="007F0E91">
        <w:trPr>
          <w:trHeight w:val="10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 обзор  к 85-летию со дня рождения Ю.А.Гагарина, беседа                                                                   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космонавт Земли», «Он в космос ходил на разведку»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юношество</w:t>
            </w:r>
          </w:p>
        </w:tc>
      </w:tr>
      <w:tr w:rsidR="007F0E91" w:rsidRPr="007F0E91" w:rsidTr="007F0E91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«Новое в садоводстве и овощеводстве»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</w:p>
        </w:tc>
      </w:tr>
      <w:tr w:rsidR="007F0E91" w:rsidRPr="007F0E91" w:rsidTr="007F0E91">
        <w:trPr>
          <w:trHeight w:val="10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«Библионочь»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«Театральная бессонница», «Здесь оживают сказочные сны»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7F0E91" w:rsidRPr="007F0E91" w:rsidTr="007F0E91">
        <w:trPr>
          <w:trHeight w:val="6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памяти и мужества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«Фронтовые подвиги наших земляков»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6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 герои большой войны(животные и война)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Ураковская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4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чудес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"Птички-«симпатички»"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альманах по творчеству Гоголя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«Талантов россыпь, гениев полёт»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7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виртуальная экскурсия по театрам Уфы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«Театра мир откроет нам свои кулисы…»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7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Библионочь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«Библиотека, книга, я – вместе верные друзья!»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 населения</w:t>
            </w:r>
          </w:p>
        </w:tc>
      </w:tr>
      <w:tr w:rsidR="007F0E91" w:rsidRPr="007F0E91" w:rsidTr="007F0E91">
        <w:trPr>
          <w:trHeight w:val="7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духовности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"Светлый праздник божественной Пасхи"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 населения</w:t>
            </w:r>
          </w:p>
        </w:tc>
      </w:tr>
      <w:tr w:rsidR="007F0E91" w:rsidRPr="007F0E91" w:rsidTr="007F0E91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Ургалинская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познания ко Всемирному дню книги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знакомые книжки откроем»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</w:tr>
      <w:tr w:rsidR="007F0E91" w:rsidRPr="007F0E91" w:rsidTr="007F0E91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ко Всемирному дню книги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знакомые книжки откроем»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час здоровья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значит быть здоровым?»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игра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права и обязанности»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"Чудо-шашки" Обучение, игра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результат шашечной партии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7F0E91" w:rsidRPr="007F0E91" w:rsidTr="007F0E91">
        <w:trPr>
          <w:trHeight w:val="5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«Библионочь – 2019»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</w:tr>
      <w:tr w:rsidR="007F0E91" w:rsidRPr="007F0E91" w:rsidTr="007F0E91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"Хозяюшка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«Вязание крючком и на спицах»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Утяшевская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викторина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гости к пернатым друзьям"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к Всемирному Дню здоровья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 здоровьем мы дружны"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и юношеской книги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"Веселые приключения в стране чтения"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юношество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сюрприз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"Свидание вслепую"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7F0E91" w:rsidRPr="007F0E91" w:rsidTr="007F0E91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воспоминаний с членами клуба к 100 летию Башкортостана.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"Путешествие в юность"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5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и моя профессия"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5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детского сада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"Книжный сад для малышей"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"Библионочь - 2019"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"Книжная бессоница"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7F0E91" w:rsidRPr="007F0E91" w:rsidTr="007F0E91">
        <w:trPr>
          <w:trHeight w:val="6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открытого разговора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"Книга в жизни пожилого человека"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(70 лет со дня рождения Г. А. Хисамова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"Писатель, журналист, исследователь"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25.04.2019 - 30.04.2019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7F0E91" w:rsidRPr="007F0E91" w:rsidTr="007F0E91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Шакарлинская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"Загадочный мир Гоголя"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"Курить-здоровью вредить"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4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"Полет к звездам"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6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"Мой край родной-моя история живая"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  "Весь мир - театр"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5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"Прочитайте книгу о природе"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Яныбаевская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около выставки  «100 вопросов о Башкортостане»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«Участвуй и побеждай»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Обзор-игра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«Почитаем книги М. Карима и  поиграем»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Дет.сад "Радуга"</w:t>
            </w:r>
          </w:p>
        </w:tc>
      </w:tr>
      <w:tr w:rsidR="007F0E91" w:rsidRPr="007F0E91" w:rsidTr="007F0E91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доброты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«Нет плохой погоды для достойных дел»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"Патриот"</w:t>
            </w:r>
          </w:p>
        </w:tc>
      </w:tr>
      <w:tr w:rsidR="007F0E91" w:rsidRPr="007F0E91" w:rsidTr="007F0E91">
        <w:trPr>
          <w:trHeight w:val="6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Книжно- иллюстрированная выставка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поступках плохих, хороших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7F0E91" w:rsidRPr="007F0E91" w:rsidTr="007F0E9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компьютерной грамотности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Компьютер: шаг за шагом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</w:tbl>
    <w:p w:rsidR="002A35E8" w:rsidRPr="005246D6" w:rsidRDefault="002A35E8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57D5" w:rsidRPr="005246D6" w:rsidRDefault="00D257D5" w:rsidP="00D257D5">
      <w:pPr>
        <w:jc w:val="center"/>
        <w:rPr>
          <w:rFonts w:ascii="Times New Roman" w:hAnsi="Times New Roman" w:cs="Times New Roman"/>
        </w:rPr>
      </w:pPr>
    </w:p>
    <w:sectPr w:rsidR="00D257D5" w:rsidRPr="005246D6" w:rsidSect="00D25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257D5"/>
    <w:rsid w:val="002A35E8"/>
    <w:rsid w:val="002F2138"/>
    <w:rsid w:val="00450193"/>
    <w:rsid w:val="005246D6"/>
    <w:rsid w:val="006451B2"/>
    <w:rsid w:val="0066752D"/>
    <w:rsid w:val="007F0E91"/>
    <w:rsid w:val="008715A8"/>
    <w:rsid w:val="00926A46"/>
    <w:rsid w:val="00BC78F7"/>
    <w:rsid w:val="00C27406"/>
    <w:rsid w:val="00D257D5"/>
    <w:rsid w:val="00E2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E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91"/>
    <w:rPr>
      <w:color w:val="800080"/>
      <w:u w:val="single"/>
    </w:rPr>
  </w:style>
  <w:style w:type="paragraph" w:customStyle="1" w:styleId="font5">
    <w:name w:val="font5"/>
    <w:basedOn w:val="a"/>
    <w:rsid w:val="007F0E9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F0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0E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F0E91"/>
    <w:pPr>
      <w:pBdr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F0E91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F0E91"/>
    <w:pPr>
      <w:pBdr>
        <w:left w:val="single" w:sz="4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F0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F0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F0E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xl125">
    <w:name w:val="xl12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30">
    <w:name w:val="xl13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13040"/>
      <w:sz w:val="24"/>
      <w:szCs w:val="24"/>
      <w:lang w:eastAsia="ru-RU"/>
    </w:rPr>
  </w:style>
  <w:style w:type="paragraph" w:customStyle="1" w:styleId="xl142">
    <w:name w:val="xl142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0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F0E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4A3D-245F-4FEC-BEA0-2AC7539C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51</Pages>
  <Words>6955</Words>
  <Characters>39647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Отдел Культуры</Company>
  <LinksUpToDate>false</LinksUpToDate>
  <CharactersWithSpaces>46509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2019-02-01T10:22:00Z</dcterms:created>
  <dcterms:modified xsi:type="dcterms:W3CDTF">2019-04-02T06:42:00Z</dcterms:modified>
</cp:coreProperties>
</file>